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D000" w14:textId="77777777" w:rsidR="00BC230F" w:rsidRDefault="0028574C" w:rsidP="00BC230F">
      <w:pPr>
        <w:ind w:left="-1276"/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54B5D06D" wp14:editId="54B5D06E">
            <wp:simplePos x="106680" y="182880"/>
            <wp:positionH relativeFrom="margin">
              <wp:align>left</wp:align>
            </wp:positionH>
            <wp:positionV relativeFrom="margin">
              <wp:align>top</wp:align>
            </wp:positionV>
            <wp:extent cx="1678305" cy="10077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te and Re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4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5D001" w14:textId="77777777" w:rsidR="00BC230F" w:rsidRDefault="00BC230F" w:rsidP="00BC230F">
      <w:pPr>
        <w:ind w:left="-1276"/>
      </w:pPr>
    </w:p>
    <w:p w14:paraId="54B5D002" w14:textId="77777777" w:rsidR="00BC230F" w:rsidRDefault="00BC230F"/>
    <w:p w14:paraId="54B5D003" w14:textId="77777777" w:rsidR="009C459B" w:rsidRDefault="009C459B"/>
    <w:p w14:paraId="54B5D004" w14:textId="77777777" w:rsidR="00776A5F" w:rsidRDefault="00776A5F" w:rsidP="00DF7D9F"/>
    <w:p w14:paraId="54B5D005" w14:textId="77777777" w:rsidR="00DF7D9F" w:rsidRDefault="00776A5F" w:rsidP="00DF7D9F">
      <w:r>
        <w:t xml:space="preserve">        </w:t>
      </w:r>
      <w:r w:rsidR="009720E8">
        <w:t>Office Phone: 094396070</w:t>
      </w:r>
      <w:r w:rsidR="009720E8">
        <w:tab/>
      </w:r>
      <w:r>
        <w:t xml:space="preserve"> </w:t>
      </w:r>
      <w:r w:rsidR="00DF7D9F">
        <w:t xml:space="preserve">Email: </w:t>
      </w:r>
      <w:hyperlink r:id="rId11" w:history="1">
        <w:r w:rsidR="00826E45" w:rsidRPr="00394184">
          <w:rPr>
            <w:rStyle w:val="Hyperlink"/>
          </w:rPr>
          <w:t>sosreferrals@soskaipara.co.nz</w:t>
        </w:r>
      </w:hyperlink>
      <w:r w:rsidR="00826E45">
        <w:rPr>
          <w:rStyle w:val="Hyperlink"/>
        </w:rPr>
        <w:t xml:space="preserve"> </w:t>
      </w:r>
      <w:r w:rsidR="00DF7D9F">
        <w:t xml:space="preserve"> </w:t>
      </w:r>
    </w:p>
    <w:p w14:paraId="54B5D006" w14:textId="77777777" w:rsidR="00CD4CB3" w:rsidRPr="00CD4CB3" w:rsidRDefault="00CD4CB3" w:rsidP="009D3868">
      <w:pPr>
        <w:spacing w:after="120"/>
        <w:ind w:right="555"/>
        <w:rPr>
          <w:b/>
        </w:rPr>
      </w:pPr>
      <w:r w:rsidRPr="009D3868">
        <w:rPr>
          <w:b/>
        </w:rPr>
        <w:t>Referral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1842"/>
        <w:gridCol w:w="2977"/>
      </w:tblGrid>
      <w:tr w:rsidR="00FA196F" w14:paraId="54B5D008" w14:textId="77777777" w:rsidTr="000F4C11">
        <w:trPr>
          <w:trHeight w:val="415"/>
        </w:trPr>
        <w:tc>
          <w:tcPr>
            <w:tcW w:w="10343" w:type="dxa"/>
            <w:gridSpan w:val="4"/>
            <w:shd w:val="clear" w:color="auto" w:fill="E7E6E6" w:themeFill="background2"/>
          </w:tcPr>
          <w:p w14:paraId="54B5D007" w14:textId="77777777" w:rsidR="00FA196F" w:rsidRDefault="00FA196F" w:rsidP="009D3868">
            <w:pPr>
              <w:spacing w:after="120"/>
              <w:ind w:right="555"/>
              <w:rPr>
                <w:b/>
              </w:rPr>
            </w:pPr>
            <w:r w:rsidRPr="00DF7D9F">
              <w:rPr>
                <w:b/>
              </w:rPr>
              <w:t>Referrer Information:</w:t>
            </w:r>
          </w:p>
        </w:tc>
      </w:tr>
      <w:tr w:rsidR="000F4C11" w14:paraId="54B5D00D" w14:textId="77777777" w:rsidTr="000F4C11">
        <w:trPr>
          <w:trHeight w:val="415"/>
        </w:trPr>
        <w:tc>
          <w:tcPr>
            <w:tcW w:w="2547" w:type="dxa"/>
          </w:tcPr>
          <w:p w14:paraId="54B5D009" w14:textId="77777777" w:rsidR="000F4C11" w:rsidRPr="00DF7D9F" w:rsidRDefault="000F4C11" w:rsidP="000F4C11">
            <w:pPr>
              <w:spacing w:after="120"/>
              <w:ind w:right="555"/>
              <w:rPr>
                <w:b/>
              </w:rPr>
            </w:pPr>
            <w:r>
              <w:t xml:space="preserve">Date: </w:t>
            </w:r>
          </w:p>
        </w:tc>
        <w:tc>
          <w:tcPr>
            <w:tcW w:w="2977" w:type="dxa"/>
          </w:tcPr>
          <w:p w14:paraId="54B5D00A" w14:textId="05F68F1B" w:rsidR="000F4C11" w:rsidRPr="00DF7D9F" w:rsidRDefault="000F4C11" w:rsidP="009D3868">
            <w:pPr>
              <w:spacing w:after="120"/>
              <w:ind w:right="555"/>
              <w:rPr>
                <w:b/>
              </w:rPr>
            </w:pPr>
          </w:p>
        </w:tc>
        <w:tc>
          <w:tcPr>
            <w:tcW w:w="1842" w:type="dxa"/>
          </w:tcPr>
          <w:p w14:paraId="54B5D00B" w14:textId="77777777" w:rsidR="000F4C11" w:rsidRPr="00DF7D9F" w:rsidRDefault="000F4C11" w:rsidP="009D3868">
            <w:pPr>
              <w:spacing w:after="120"/>
              <w:ind w:right="555"/>
              <w:rPr>
                <w:b/>
              </w:rPr>
            </w:pPr>
            <w:r>
              <w:t>Time:</w:t>
            </w:r>
          </w:p>
        </w:tc>
        <w:tc>
          <w:tcPr>
            <w:tcW w:w="2977" w:type="dxa"/>
          </w:tcPr>
          <w:p w14:paraId="54B5D00C" w14:textId="5653EDCC" w:rsidR="000F4C11" w:rsidRPr="00DF7D9F" w:rsidRDefault="000F4C11" w:rsidP="009D3868">
            <w:pPr>
              <w:spacing w:after="120"/>
              <w:ind w:right="555"/>
              <w:rPr>
                <w:b/>
              </w:rPr>
            </w:pPr>
          </w:p>
        </w:tc>
      </w:tr>
      <w:tr w:rsidR="00CD4CB3" w14:paraId="54B5D012" w14:textId="77777777" w:rsidTr="000F4C11">
        <w:tc>
          <w:tcPr>
            <w:tcW w:w="2547" w:type="dxa"/>
          </w:tcPr>
          <w:p w14:paraId="54B5D00E" w14:textId="77777777" w:rsidR="00CD4CB3" w:rsidRPr="007F19C6" w:rsidRDefault="00CD4CB3" w:rsidP="007F19C6">
            <w:pPr>
              <w:tabs>
                <w:tab w:val="left" w:leader="underscore" w:pos="9639"/>
              </w:tabs>
              <w:spacing w:after="120"/>
            </w:pPr>
            <w:r>
              <w:t>Referral From:</w:t>
            </w:r>
          </w:p>
        </w:tc>
        <w:tc>
          <w:tcPr>
            <w:tcW w:w="2977" w:type="dxa"/>
          </w:tcPr>
          <w:p w14:paraId="54B5D00F" w14:textId="5C64113F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  <w:tc>
          <w:tcPr>
            <w:tcW w:w="1842" w:type="dxa"/>
          </w:tcPr>
          <w:p w14:paraId="54B5D010" w14:textId="77777777" w:rsidR="00CD4CB3" w:rsidRPr="007F19C6" w:rsidRDefault="00CD4CB3" w:rsidP="007F19C6">
            <w:pPr>
              <w:tabs>
                <w:tab w:val="left" w:leader="underscore" w:pos="9639"/>
              </w:tabs>
              <w:spacing w:after="120"/>
            </w:pPr>
            <w:r>
              <w:t xml:space="preserve">Agency: </w:t>
            </w:r>
          </w:p>
        </w:tc>
        <w:tc>
          <w:tcPr>
            <w:tcW w:w="2977" w:type="dxa"/>
          </w:tcPr>
          <w:p w14:paraId="54B5D011" w14:textId="3982EF16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</w:tr>
      <w:tr w:rsidR="00CD4CB3" w14:paraId="54B5D017" w14:textId="77777777" w:rsidTr="000F4C11">
        <w:tc>
          <w:tcPr>
            <w:tcW w:w="2547" w:type="dxa"/>
          </w:tcPr>
          <w:p w14:paraId="54B5D013" w14:textId="77777777" w:rsidR="00CD4CB3" w:rsidRPr="007F19C6" w:rsidRDefault="00CD4CB3" w:rsidP="007F19C6">
            <w:pPr>
              <w:tabs>
                <w:tab w:val="left" w:leader="underscore" w:pos="9639"/>
              </w:tabs>
              <w:spacing w:after="120"/>
            </w:pPr>
            <w:r>
              <w:t>Phone:</w:t>
            </w:r>
          </w:p>
        </w:tc>
        <w:tc>
          <w:tcPr>
            <w:tcW w:w="2977" w:type="dxa"/>
          </w:tcPr>
          <w:p w14:paraId="54B5D014" w14:textId="6E84169A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ind w:right="413"/>
              <w:rPr>
                <w:b/>
              </w:rPr>
            </w:pPr>
          </w:p>
        </w:tc>
        <w:tc>
          <w:tcPr>
            <w:tcW w:w="1842" w:type="dxa"/>
          </w:tcPr>
          <w:p w14:paraId="54B5D015" w14:textId="77777777" w:rsidR="00CD4CB3" w:rsidRPr="007F19C6" w:rsidRDefault="00CD4CB3" w:rsidP="007F19C6">
            <w:pPr>
              <w:tabs>
                <w:tab w:val="left" w:leader="underscore" w:pos="9639"/>
              </w:tabs>
              <w:spacing w:after="120"/>
              <w:ind w:right="175"/>
            </w:pPr>
            <w:r>
              <w:t>Email address:</w:t>
            </w:r>
          </w:p>
        </w:tc>
        <w:tc>
          <w:tcPr>
            <w:tcW w:w="2977" w:type="dxa"/>
          </w:tcPr>
          <w:p w14:paraId="54B5D016" w14:textId="7EF72DE3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ind w:right="413"/>
              <w:rPr>
                <w:b/>
              </w:rPr>
            </w:pPr>
          </w:p>
        </w:tc>
      </w:tr>
    </w:tbl>
    <w:p w14:paraId="54B5D018" w14:textId="77777777" w:rsidR="00CD4CB3" w:rsidRDefault="00CD4CB3" w:rsidP="009D3868">
      <w:pPr>
        <w:spacing w:after="120"/>
        <w:ind w:right="555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3159"/>
        <w:gridCol w:w="353"/>
        <w:gridCol w:w="1842"/>
        <w:gridCol w:w="2977"/>
      </w:tblGrid>
      <w:tr w:rsidR="00FA196F" w14:paraId="54B5D01A" w14:textId="77777777" w:rsidTr="000F4C11">
        <w:tc>
          <w:tcPr>
            <w:tcW w:w="10343" w:type="dxa"/>
            <w:gridSpan w:val="5"/>
            <w:shd w:val="clear" w:color="auto" w:fill="E7E6E6" w:themeFill="background2"/>
          </w:tcPr>
          <w:p w14:paraId="54B5D019" w14:textId="77777777" w:rsidR="00FA196F" w:rsidRDefault="00FA196F" w:rsidP="009D3868">
            <w:pPr>
              <w:spacing w:after="120"/>
              <w:ind w:right="555"/>
              <w:rPr>
                <w:b/>
              </w:rPr>
            </w:pPr>
            <w:r w:rsidRPr="00DF7D9F">
              <w:rPr>
                <w:b/>
              </w:rPr>
              <w:t>Client Information:</w:t>
            </w:r>
          </w:p>
        </w:tc>
      </w:tr>
      <w:tr w:rsidR="00CD4CB3" w14:paraId="54B5D01F" w14:textId="77777777" w:rsidTr="00CD4CB3">
        <w:tc>
          <w:tcPr>
            <w:tcW w:w="2012" w:type="dxa"/>
          </w:tcPr>
          <w:p w14:paraId="54B5D01B" w14:textId="77777777" w:rsidR="00CD4CB3" w:rsidRPr="00CD4CB3" w:rsidRDefault="00CD4CB3" w:rsidP="00CD4CB3">
            <w:pPr>
              <w:tabs>
                <w:tab w:val="left" w:leader="underscore" w:pos="9639"/>
              </w:tabs>
              <w:spacing w:after="120"/>
            </w:pPr>
            <w:r>
              <w:t>Name:</w:t>
            </w:r>
          </w:p>
        </w:tc>
        <w:tc>
          <w:tcPr>
            <w:tcW w:w="3512" w:type="dxa"/>
            <w:gridSpan w:val="2"/>
          </w:tcPr>
          <w:p w14:paraId="54B5D01C" w14:textId="2EF5CC13" w:rsidR="00CD4CB3" w:rsidRPr="000F4C11" w:rsidRDefault="00CD4CB3" w:rsidP="000F4C11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  <w:tc>
          <w:tcPr>
            <w:tcW w:w="1842" w:type="dxa"/>
          </w:tcPr>
          <w:p w14:paraId="54B5D01D" w14:textId="77777777" w:rsidR="00CD4CB3" w:rsidRPr="00CD4CB3" w:rsidRDefault="00FA196F" w:rsidP="00FA196F">
            <w:pPr>
              <w:tabs>
                <w:tab w:val="left" w:leader="underscore" w:pos="9639"/>
              </w:tabs>
              <w:spacing w:after="120"/>
            </w:pPr>
            <w:r>
              <w:t>Phone:</w:t>
            </w:r>
          </w:p>
        </w:tc>
        <w:tc>
          <w:tcPr>
            <w:tcW w:w="2977" w:type="dxa"/>
          </w:tcPr>
          <w:p w14:paraId="54B5D01E" w14:textId="6BA84F47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</w:tr>
      <w:tr w:rsidR="00CD4CB3" w14:paraId="54B5D024" w14:textId="77777777" w:rsidTr="00CD4CB3">
        <w:tc>
          <w:tcPr>
            <w:tcW w:w="2012" w:type="dxa"/>
          </w:tcPr>
          <w:p w14:paraId="54B5D020" w14:textId="77777777" w:rsidR="00CD4CB3" w:rsidRDefault="00CD4CB3" w:rsidP="00CD4CB3">
            <w:pPr>
              <w:tabs>
                <w:tab w:val="left" w:leader="underscore" w:pos="9639"/>
              </w:tabs>
              <w:spacing w:after="120"/>
            </w:pPr>
            <w:r>
              <w:t>Age/DOB:</w:t>
            </w:r>
          </w:p>
        </w:tc>
        <w:tc>
          <w:tcPr>
            <w:tcW w:w="3512" w:type="dxa"/>
            <w:gridSpan w:val="2"/>
          </w:tcPr>
          <w:p w14:paraId="54B5D021" w14:textId="26A2CAC6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  <w:tc>
          <w:tcPr>
            <w:tcW w:w="1842" w:type="dxa"/>
          </w:tcPr>
          <w:p w14:paraId="54B5D022" w14:textId="77777777" w:rsidR="00CD4CB3" w:rsidRDefault="00FA196F" w:rsidP="00CD4CB3">
            <w:pPr>
              <w:tabs>
                <w:tab w:val="left" w:pos="4395"/>
                <w:tab w:val="left" w:leader="underscore" w:pos="9639"/>
              </w:tabs>
              <w:spacing w:after="120"/>
            </w:pPr>
            <w:r>
              <w:t>Ethnicity &amp; Iwi:</w:t>
            </w:r>
          </w:p>
        </w:tc>
        <w:tc>
          <w:tcPr>
            <w:tcW w:w="2977" w:type="dxa"/>
          </w:tcPr>
          <w:p w14:paraId="54B5D023" w14:textId="32F653B3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</w:tr>
      <w:tr w:rsidR="00CD4CB3" w14:paraId="54B5D028" w14:textId="77777777" w:rsidTr="00D417B7">
        <w:tc>
          <w:tcPr>
            <w:tcW w:w="2012" w:type="dxa"/>
          </w:tcPr>
          <w:p w14:paraId="54B5D025" w14:textId="77777777" w:rsidR="00CD4CB3" w:rsidRDefault="00CD4CB3" w:rsidP="00CD4CB3">
            <w:pPr>
              <w:tabs>
                <w:tab w:val="left" w:pos="4395"/>
                <w:tab w:val="left" w:leader="underscore" w:pos="9639"/>
              </w:tabs>
              <w:spacing w:after="120"/>
            </w:pPr>
            <w:r>
              <w:t>Address:</w:t>
            </w:r>
          </w:p>
          <w:p w14:paraId="54B5D026" w14:textId="77777777" w:rsidR="00CD4CB3" w:rsidRDefault="00CD4CB3" w:rsidP="00CD4CB3">
            <w:pPr>
              <w:tabs>
                <w:tab w:val="left" w:leader="underscore" w:pos="9639"/>
              </w:tabs>
              <w:spacing w:after="120"/>
            </w:pPr>
          </w:p>
        </w:tc>
        <w:tc>
          <w:tcPr>
            <w:tcW w:w="8331" w:type="dxa"/>
            <w:gridSpan w:val="4"/>
          </w:tcPr>
          <w:p w14:paraId="54B5D027" w14:textId="4E49C78D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</w:tr>
      <w:tr w:rsidR="00FA196F" w14:paraId="54B5D02B" w14:textId="77777777" w:rsidTr="00F44B23">
        <w:tc>
          <w:tcPr>
            <w:tcW w:w="5171" w:type="dxa"/>
            <w:gridSpan w:val="2"/>
          </w:tcPr>
          <w:p w14:paraId="54B5D029" w14:textId="77777777" w:rsidR="00FA196F" w:rsidRDefault="00FA196F" w:rsidP="00CD4CB3">
            <w:pPr>
              <w:tabs>
                <w:tab w:val="left" w:leader="underscore" w:pos="9639"/>
              </w:tabs>
              <w:spacing w:after="120"/>
            </w:pPr>
            <w:r>
              <w:t>Name/s of legal caregiver/s if referral is for a child or young person:</w:t>
            </w:r>
          </w:p>
        </w:tc>
        <w:tc>
          <w:tcPr>
            <w:tcW w:w="5172" w:type="dxa"/>
            <w:gridSpan w:val="3"/>
          </w:tcPr>
          <w:p w14:paraId="54B5D02A" w14:textId="77777777" w:rsidR="00FA196F" w:rsidRPr="000F4C11" w:rsidRDefault="00FA196F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</w:tr>
      <w:tr w:rsidR="00CD4CB3" w14:paraId="54B5D02F" w14:textId="77777777" w:rsidTr="0043490A">
        <w:tc>
          <w:tcPr>
            <w:tcW w:w="2012" w:type="dxa"/>
          </w:tcPr>
          <w:p w14:paraId="54B5D02C" w14:textId="77777777" w:rsidR="00CD4CB3" w:rsidRDefault="00CD4CB3" w:rsidP="00CD4CB3">
            <w:pPr>
              <w:tabs>
                <w:tab w:val="left" w:leader="underscore" w:pos="9639"/>
              </w:tabs>
            </w:pPr>
            <w:r>
              <w:t xml:space="preserve">Number of children &amp; Age: </w:t>
            </w:r>
          </w:p>
          <w:p w14:paraId="54B5D02D" w14:textId="77777777" w:rsidR="00CD4CB3" w:rsidRDefault="00CD4CB3" w:rsidP="00CD4CB3">
            <w:pPr>
              <w:tabs>
                <w:tab w:val="left" w:leader="underscore" w:pos="9639"/>
              </w:tabs>
              <w:spacing w:after="120"/>
            </w:pPr>
          </w:p>
        </w:tc>
        <w:tc>
          <w:tcPr>
            <w:tcW w:w="8331" w:type="dxa"/>
            <w:gridSpan w:val="4"/>
          </w:tcPr>
          <w:p w14:paraId="54B5D02E" w14:textId="7F7939D8" w:rsidR="00CD4CB3" w:rsidRPr="000F4C11" w:rsidRDefault="00CD4CB3" w:rsidP="00CD4CB3">
            <w:pPr>
              <w:tabs>
                <w:tab w:val="left" w:leader="underscore" w:pos="9639"/>
              </w:tabs>
              <w:spacing w:after="120"/>
              <w:rPr>
                <w:b/>
              </w:rPr>
            </w:pPr>
          </w:p>
        </w:tc>
      </w:tr>
    </w:tbl>
    <w:p w14:paraId="54B5D030" w14:textId="77777777" w:rsidR="00CD4CB3" w:rsidRDefault="00CD4CB3" w:rsidP="009D3868">
      <w:pPr>
        <w:spacing w:after="120"/>
        <w:ind w:right="555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1977"/>
        <w:gridCol w:w="858"/>
        <w:gridCol w:w="2835"/>
        <w:gridCol w:w="1844"/>
      </w:tblGrid>
      <w:tr w:rsidR="00FA196F" w14:paraId="54B5D032" w14:textId="77777777" w:rsidTr="000F4C11">
        <w:tc>
          <w:tcPr>
            <w:tcW w:w="10352" w:type="dxa"/>
            <w:gridSpan w:val="5"/>
            <w:shd w:val="clear" w:color="auto" w:fill="E7E6E6" w:themeFill="background2"/>
          </w:tcPr>
          <w:p w14:paraId="54B5D031" w14:textId="77777777" w:rsidR="00FA196F" w:rsidRDefault="00FA196F" w:rsidP="00FA196F">
            <w:pPr>
              <w:tabs>
                <w:tab w:val="left" w:leader="underscore" w:pos="9639"/>
              </w:tabs>
              <w:ind w:right="533"/>
              <w:rPr>
                <w:b/>
              </w:rPr>
            </w:pPr>
            <w:r w:rsidRPr="002C766E">
              <w:rPr>
                <w:b/>
              </w:rPr>
              <w:t>Reason for referral:</w:t>
            </w:r>
          </w:p>
        </w:tc>
      </w:tr>
      <w:tr w:rsidR="00FA196F" w14:paraId="54B5D037" w14:textId="77777777" w:rsidTr="000F4C11">
        <w:tc>
          <w:tcPr>
            <w:tcW w:w="2838" w:type="dxa"/>
          </w:tcPr>
          <w:p w14:paraId="54B5D033" w14:textId="77777777" w:rsidR="00CD4CB3" w:rsidRDefault="00CD4CB3" w:rsidP="009D3868">
            <w:pPr>
              <w:spacing w:after="120"/>
              <w:ind w:right="555"/>
              <w:rPr>
                <w:b/>
              </w:rPr>
            </w:pPr>
            <w:r>
              <w:rPr>
                <w:b/>
              </w:rPr>
              <w:t>Family Harm:</w:t>
            </w:r>
          </w:p>
        </w:tc>
        <w:tc>
          <w:tcPr>
            <w:tcW w:w="2835" w:type="dxa"/>
            <w:gridSpan w:val="2"/>
          </w:tcPr>
          <w:p w14:paraId="54B5D034" w14:textId="77777777" w:rsidR="00CD4CB3" w:rsidRDefault="00CD4CB3" w:rsidP="009D3868">
            <w:pPr>
              <w:spacing w:after="120"/>
              <w:ind w:right="555"/>
              <w:rPr>
                <w:b/>
              </w:rPr>
            </w:pPr>
            <w:r>
              <w:rPr>
                <w:b/>
              </w:rPr>
              <w:t>Yes   /   No</w:t>
            </w:r>
          </w:p>
        </w:tc>
        <w:tc>
          <w:tcPr>
            <w:tcW w:w="2835" w:type="dxa"/>
          </w:tcPr>
          <w:p w14:paraId="54B5D035" w14:textId="77777777" w:rsidR="00CD4CB3" w:rsidRDefault="00CD4CB3" w:rsidP="009D3868">
            <w:pPr>
              <w:spacing w:after="120"/>
              <w:ind w:right="555"/>
              <w:rPr>
                <w:b/>
              </w:rPr>
            </w:pPr>
            <w:r>
              <w:rPr>
                <w:b/>
              </w:rPr>
              <w:t>Sexual Harm:</w:t>
            </w:r>
          </w:p>
        </w:tc>
        <w:tc>
          <w:tcPr>
            <w:tcW w:w="1844" w:type="dxa"/>
          </w:tcPr>
          <w:p w14:paraId="54B5D036" w14:textId="53E0F355" w:rsidR="00CD4CB3" w:rsidRDefault="00FA196F" w:rsidP="009D3868">
            <w:pPr>
              <w:spacing w:after="120"/>
              <w:ind w:right="555"/>
              <w:rPr>
                <w:b/>
              </w:rPr>
            </w:pPr>
            <w:r w:rsidRPr="00277224">
              <w:rPr>
                <w:b/>
              </w:rPr>
              <w:t xml:space="preserve">Yes   / </w:t>
            </w:r>
            <w:r w:rsidR="00277224" w:rsidRPr="00277224">
              <w:rPr>
                <w:b/>
              </w:rPr>
              <w:t>No</w:t>
            </w:r>
          </w:p>
        </w:tc>
      </w:tr>
      <w:tr w:rsidR="00542FAC" w14:paraId="54B5D03B" w14:textId="77777777" w:rsidTr="007F19C6">
        <w:trPr>
          <w:trHeight w:val="397"/>
        </w:trPr>
        <w:tc>
          <w:tcPr>
            <w:tcW w:w="4815" w:type="dxa"/>
            <w:gridSpan w:val="2"/>
            <w:vMerge w:val="restart"/>
          </w:tcPr>
          <w:p w14:paraId="54B5D038" w14:textId="77777777" w:rsidR="00542FAC" w:rsidRDefault="00542FAC" w:rsidP="009D3868">
            <w:pPr>
              <w:spacing w:after="120"/>
              <w:ind w:right="555"/>
              <w:rPr>
                <w:b/>
              </w:rPr>
            </w:pPr>
            <w:r>
              <w:rPr>
                <w:b/>
              </w:rPr>
              <w:t xml:space="preserve">Current agencies/counsellors involved </w:t>
            </w:r>
          </w:p>
          <w:p w14:paraId="54B5D039" w14:textId="77777777" w:rsidR="00542FAC" w:rsidRDefault="00542FAC" w:rsidP="007F19C6">
            <w:pPr>
              <w:tabs>
                <w:tab w:val="left" w:leader="underscore" w:pos="9639"/>
              </w:tabs>
              <w:ind w:right="533"/>
              <w:rPr>
                <w:b/>
              </w:rPr>
            </w:pPr>
            <w:r w:rsidRPr="007F19C6">
              <w:rPr>
                <w:i/>
                <w:sz w:val="18"/>
                <w:szCs w:val="18"/>
              </w:rPr>
              <w:t>Continue on next page if needed</w:t>
            </w:r>
          </w:p>
        </w:tc>
        <w:tc>
          <w:tcPr>
            <w:tcW w:w="5537" w:type="dxa"/>
            <w:gridSpan w:val="3"/>
          </w:tcPr>
          <w:p w14:paraId="54B5D03A" w14:textId="77777777" w:rsidR="00542FAC" w:rsidRPr="000F4C11" w:rsidRDefault="00542FAC" w:rsidP="009D3868">
            <w:pPr>
              <w:spacing w:after="120"/>
              <w:ind w:right="555"/>
              <w:rPr>
                <w:b/>
              </w:rPr>
            </w:pPr>
          </w:p>
        </w:tc>
      </w:tr>
      <w:tr w:rsidR="00542FAC" w14:paraId="54B5D03E" w14:textId="77777777" w:rsidTr="007F19C6">
        <w:trPr>
          <w:trHeight w:val="397"/>
        </w:trPr>
        <w:tc>
          <w:tcPr>
            <w:tcW w:w="4815" w:type="dxa"/>
            <w:gridSpan w:val="2"/>
            <w:vMerge/>
            <w:vAlign w:val="bottom"/>
          </w:tcPr>
          <w:p w14:paraId="54B5D03C" w14:textId="77777777" w:rsidR="00542FAC" w:rsidRDefault="00542FAC" w:rsidP="007F19C6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  <w:tc>
          <w:tcPr>
            <w:tcW w:w="5537" w:type="dxa"/>
            <w:gridSpan w:val="3"/>
            <w:vAlign w:val="bottom"/>
          </w:tcPr>
          <w:p w14:paraId="54B5D03D" w14:textId="77777777" w:rsidR="00542FAC" w:rsidRDefault="00542FAC" w:rsidP="007F19C6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</w:tr>
      <w:tr w:rsidR="00542FAC" w14:paraId="54B5D041" w14:textId="77777777" w:rsidTr="007F19C6">
        <w:trPr>
          <w:trHeight w:val="397"/>
        </w:trPr>
        <w:tc>
          <w:tcPr>
            <w:tcW w:w="4815" w:type="dxa"/>
            <w:gridSpan w:val="2"/>
            <w:vMerge/>
            <w:vAlign w:val="bottom"/>
          </w:tcPr>
          <w:p w14:paraId="54B5D03F" w14:textId="77777777" w:rsidR="00542FAC" w:rsidRDefault="00542FAC" w:rsidP="007F19C6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  <w:tc>
          <w:tcPr>
            <w:tcW w:w="5537" w:type="dxa"/>
            <w:gridSpan w:val="3"/>
            <w:vAlign w:val="bottom"/>
          </w:tcPr>
          <w:p w14:paraId="54B5D040" w14:textId="77777777" w:rsidR="00542FAC" w:rsidRDefault="00542FAC" w:rsidP="007F19C6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</w:tr>
      <w:tr w:rsidR="00CD4CB3" w14:paraId="54B5D04A" w14:textId="77777777" w:rsidTr="007F19C6">
        <w:tc>
          <w:tcPr>
            <w:tcW w:w="10352" w:type="dxa"/>
            <w:gridSpan w:val="5"/>
            <w:vAlign w:val="bottom"/>
          </w:tcPr>
          <w:p w14:paraId="54B5D042" w14:textId="77777777" w:rsidR="00CD4CB3" w:rsidRDefault="00CD4CB3" w:rsidP="007F19C6">
            <w:pPr>
              <w:tabs>
                <w:tab w:val="left" w:leader="underscore" w:pos="9639"/>
              </w:tabs>
              <w:ind w:right="533"/>
              <w:rPr>
                <w:i/>
              </w:rPr>
            </w:pPr>
            <w:r>
              <w:rPr>
                <w:i/>
              </w:rPr>
              <w:t>Inc</w:t>
            </w:r>
            <w:r w:rsidRPr="002C766E">
              <w:rPr>
                <w:i/>
              </w:rPr>
              <w:t>lude any risks S</w:t>
            </w:r>
            <w:r>
              <w:rPr>
                <w:i/>
              </w:rPr>
              <w:t>.</w:t>
            </w:r>
            <w:r w:rsidRPr="002C766E">
              <w:rPr>
                <w:i/>
              </w:rPr>
              <w:t>O</w:t>
            </w:r>
            <w:r>
              <w:rPr>
                <w:i/>
              </w:rPr>
              <w:t>.</w:t>
            </w:r>
            <w:r w:rsidRPr="002C766E">
              <w:rPr>
                <w:i/>
              </w:rPr>
              <w:t xml:space="preserve">S need to be aware of: (aggressive behaviour, charges pending, offences, mental health, care and protection, any other safety concerns, </w:t>
            </w:r>
            <w:proofErr w:type="spellStart"/>
            <w:r w:rsidRPr="002C766E">
              <w:rPr>
                <w:i/>
              </w:rPr>
              <w:t>ie</w:t>
            </w:r>
            <w:proofErr w:type="spellEnd"/>
            <w:r w:rsidRPr="002C766E">
              <w:rPr>
                <w:i/>
              </w:rPr>
              <w:t xml:space="preserve"> threats</w:t>
            </w:r>
            <w:r w:rsidR="000F4C11">
              <w:rPr>
                <w:i/>
              </w:rPr>
              <w:t xml:space="preserve"> from others to client or staff)</w:t>
            </w:r>
          </w:p>
          <w:p w14:paraId="42E8970E" w14:textId="77777777" w:rsidR="00CB38D4" w:rsidRDefault="00CB38D4" w:rsidP="007F19C6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  <w:p w14:paraId="54B5D046" w14:textId="77777777" w:rsidR="000F4C11" w:rsidRPr="000F4C11" w:rsidRDefault="000F4C11" w:rsidP="007F19C6">
            <w:pPr>
              <w:tabs>
                <w:tab w:val="left" w:leader="underscore" w:pos="9639"/>
              </w:tabs>
              <w:ind w:right="533"/>
              <w:rPr>
                <w:b/>
              </w:rPr>
            </w:pPr>
          </w:p>
          <w:p w14:paraId="54B5D047" w14:textId="77777777" w:rsidR="000F4C11" w:rsidRPr="000F4C11" w:rsidRDefault="000F4C11" w:rsidP="007F19C6">
            <w:pPr>
              <w:tabs>
                <w:tab w:val="left" w:leader="underscore" w:pos="9639"/>
              </w:tabs>
              <w:ind w:right="533"/>
              <w:rPr>
                <w:b/>
              </w:rPr>
            </w:pPr>
          </w:p>
          <w:p w14:paraId="54B5D048" w14:textId="77777777" w:rsidR="000F4C11" w:rsidRPr="000F4C11" w:rsidRDefault="000F4C11" w:rsidP="007F19C6">
            <w:pPr>
              <w:tabs>
                <w:tab w:val="left" w:leader="underscore" w:pos="9639"/>
              </w:tabs>
              <w:ind w:right="533"/>
              <w:rPr>
                <w:b/>
              </w:rPr>
            </w:pPr>
          </w:p>
          <w:p w14:paraId="54B5D049" w14:textId="77777777" w:rsidR="000F4C11" w:rsidRPr="007F19C6" w:rsidRDefault="007F19C6" w:rsidP="007F19C6">
            <w:pPr>
              <w:ind w:right="-99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0F4C11" w:rsidRPr="007F19C6">
              <w:rPr>
                <w:i/>
                <w:sz w:val="18"/>
                <w:szCs w:val="18"/>
              </w:rPr>
              <w:t>Continue on next page if needed.</w:t>
            </w:r>
          </w:p>
        </w:tc>
      </w:tr>
      <w:tr w:rsidR="00FA196F" w14:paraId="54B5D04F" w14:textId="77777777" w:rsidTr="000F4C11">
        <w:tc>
          <w:tcPr>
            <w:tcW w:w="2838" w:type="dxa"/>
          </w:tcPr>
          <w:p w14:paraId="54B5D04B" w14:textId="77777777" w:rsidR="00CD4CB3" w:rsidRDefault="00CD4CB3" w:rsidP="00CD4CB3">
            <w:pPr>
              <w:tabs>
                <w:tab w:val="left" w:leader="underscore" w:pos="9639"/>
              </w:tabs>
              <w:ind w:right="533"/>
            </w:pPr>
            <w:r w:rsidRPr="00331292">
              <w:rPr>
                <w:b/>
              </w:rPr>
              <w:t>Family Violence perpetrator name</w:t>
            </w:r>
            <w:r>
              <w:t xml:space="preserve">:  </w:t>
            </w:r>
          </w:p>
        </w:tc>
        <w:tc>
          <w:tcPr>
            <w:tcW w:w="2835" w:type="dxa"/>
            <w:gridSpan w:val="2"/>
          </w:tcPr>
          <w:p w14:paraId="54B5D04C" w14:textId="77777777" w:rsidR="00CD4CB3" w:rsidRPr="000F4C11" w:rsidRDefault="00CD4CB3" w:rsidP="00CD4CB3">
            <w:pPr>
              <w:tabs>
                <w:tab w:val="left" w:leader="underscore" w:pos="9639"/>
              </w:tabs>
              <w:ind w:right="533"/>
              <w:rPr>
                <w:b/>
              </w:rPr>
            </w:pPr>
          </w:p>
        </w:tc>
        <w:tc>
          <w:tcPr>
            <w:tcW w:w="2835" w:type="dxa"/>
          </w:tcPr>
          <w:p w14:paraId="54B5D04D" w14:textId="77777777" w:rsidR="00CD4CB3" w:rsidRDefault="00FA196F" w:rsidP="00CD4CB3">
            <w:pPr>
              <w:tabs>
                <w:tab w:val="left" w:leader="underscore" w:pos="9639"/>
              </w:tabs>
              <w:ind w:right="533"/>
              <w:rPr>
                <w:i/>
              </w:rPr>
            </w:pPr>
            <w:r w:rsidRPr="00331292">
              <w:rPr>
                <w:b/>
              </w:rPr>
              <w:t>Current Protection Order</w:t>
            </w:r>
            <w:r>
              <w:rPr>
                <w:b/>
              </w:rPr>
              <w:t xml:space="preserve"> </w:t>
            </w:r>
            <w:r w:rsidRPr="00331292">
              <w:rPr>
                <w:b/>
              </w:rPr>
              <w:t>(PO):</w:t>
            </w:r>
            <w:r>
              <w:t xml:space="preserve">        </w:t>
            </w:r>
          </w:p>
        </w:tc>
        <w:tc>
          <w:tcPr>
            <w:tcW w:w="1844" w:type="dxa"/>
          </w:tcPr>
          <w:p w14:paraId="54B5D04E" w14:textId="77777777" w:rsidR="00CD4CB3" w:rsidRDefault="00FA196F" w:rsidP="00CD4CB3">
            <w:pPr>
              <w:tabs>
                <w:tab w:val="left" w:leader="underscore" w:pos="9639"/>
              </w:tabs>
              <w:ind w:right="533"/>
              <w:rPr>
                <w:i/>
              </w:rPr>
            </w:pPr>
            <w:r w:rsidRPr="00331292">
              <w:rPr>
                <w:b/>
              </w:rPr>
              <w:t xml:space="preserve">Yes  </w:t>
            </w:r>
            <w:r>
              <w:t xml:space="preserve"> </w:t>
            </w:r>
            <w:r>
              <w:rPr>
                <w:b/>
              </w:rPr>
              <w:t xml:space="preserve">/  </w:t>
            </w:r>
            <w:r w:rsidRPr="00331292">
              <w:rPr>
                <w:b/>
              </w:rPr>
              <w:t>No</w:t>
            </w:r>
            <w:r>
              <w:t xml:space="preserve">   </w:t>
            </w:r>
          </w:p>
        </w:tc>
      </w:tr>
      <w:tr w:rsidR="00FA196F" w14:paraId="54B5D055" w14:textId="77777777" w:rsidTr="007F19C6">
        <w:tc>
          <w:tcPr>
            <w:tcW w:w="2838" w:type="dxa"/>
          </w:tcPr>
          <w:p w14:paraId="54B5D050" w14:textId="77777777" w:rsidR="00FA196F" w:rsidRPr="00331292" w:rsidRDefault="00FA196F" w:rsidP="00FA196F">
            <w:pPr>
              <w:tabs>
                <w:tab w:val="left" w:leader="underscore" w:pos="9639"/>
              </w:tabs>
              <w:ind w:right="533"/>
              <w:rPr>
                <w:b/>
              </w:rPr>
            </w:pPr>
            <w:r w:rsidRPr="00331292">
              <w:rPr>
                <w:b/>
              </w:rPr>
              <w:t>Fa</w:t>
            </w:r>
            <w:r>
              <w:rPr>
                <w:b/>
              </w:rPr>
              <w:t xml:space="preserve">mily Court where PO was granted: </w:t>
            </w:r>
            <w:r>
              <w:t xml:space="preserve"> </w:t>
            </w:r>
          </w:p>
          <w:p w14:paraId="54B5D051" w14:textId="77777777" w:rsidR="00FA196F" w:rsidRPr="00331292" w:rsidRDefault="00FA196F" w:rsidP="00CD4CB3">
            <w:pPr>
              <w:tabs>
                <w:tab w:val="left" w:leader="underscore" w:pos="9639"/>
              </w:tabs>
              <w:ind w:right="533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54B5D052" w14:textId="77777777" w:rsidR="00FA196F" w:rsidRPr="000F4C11" w:rsidRDefault="00FA196F" w:rsidP="00CD4CB3">
            <w:pPr>
              <w:tabs>
                <w:tab w:val="left" w:leader="underscore" w:pos="9639"/>
              </w:tabs>
              <w:ind w:right="533"/>
              <w:rPr>
                <w:b/>
              </w:rPr>
            </w:pPr>
          </w:p>
        </w:tc>
        <w:tc>
          <w:tcPr>
            <w:tcW w:w="2835" w:type="dxa"/>
          </w:tcPr>
          <w:p w14:paraId="54B5D053" w14:textId="77777777" w:rsidR="00FA196F" w:rsidRPr="00331292" w:rsidRDefault="00FA196F" w:rsidP="00CD4CB3">
            <w:pPr>
              <w:tabs>
                <w:tab w:val="left" w:leader="underscore" w:pos="9639"/>
              </w:tabs>
              <w:ind w:right="533"/>
              <w:rPr>
                <w:b/>
              </w:rPr>
            </w:pPr>
            <w:r w:rsidRPr="00331292">
              <w:rPr>
                <w:b/>
              </w:rPr>
              <w:t>If no PO, has a charge related to domestic violence in a criminal court been made</w:t>
            </w:r>
          </w:p>
        </w:tc>
        <w:tc>
          <w:tcPr>
            <w:tcW w:w="1844" w:type="dxa"/>
          </w:tcPr>
          <w:p w14:paraId="54B5D054" w14:textId="77777777" w:rsidR="00FA196F" w:rsidRPr="00331292" w:rsidRDefault="00FA196F" w:rsidP="00CD4CB3">
            <w:pPr>
              <w:tabs>
                <w:tab w:val="left" w:leader="underscore" w:pos="9639"/>
              </w:tabs>
              <w:ind w:right="533"/>
              <w:rPr>
                <w:b/>
              </w:rPr>
            </w:pPr>
            <w:r w:rsidRPr="00331292">
              <w:rPr>
                <w:b/>
              </w:rPr>
              <w:t>Yes  /  No</w:t>
            </w:r>
          </w:p>
        </w:tc>
      </w:tr>
    </w:tbl>
    <w:p w14:paraId="54B5D056" w14:textId="77777777" w:rsidR="00CD4CB3" w:rsidRDefault="00CD4CB3" w:rsidP="009D3868">
      <w:pPr>
        <w:spacing w:after="120"/>
        <w:ind w:right="555"/>
        <w:rPr>
          <w:b/>
        </w:rPr>
      </w:pPr>
    </w:p>
    <w:p w14:paraId="54B5D057" w14:textId="77777777" w:rsidR="002C766E" w:rsidRDefault="002C766E" w:rsidP="002C766E">
      <w:pPr>
        <w:tabs>
          <w:tab w:val="left" w:leader="underscore" w:pos="9639"/>
        </w:tabs>
        <w:ind w:right="533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4C11" w14:paraId="54B5D059" w14:textId="77777777" w:rsidTr="00542FAC">
        <w:trPr>
          <w:trHeight w:val="8670"/>
        </w:trPr>
        <w:tc>
          <w:tcPr>
            <w:tcW w:w="10343" w:type="dxa"/>
          </w:tcPr>
          <w:p w14:paraId="54B5D058" w14:textId="77777777" w:rsidR="000F4C11" w:rsidRDefault="000F4C11" w:rsidP="002C766E">
            <w:pPr>
              <w:tabs>
                <w:tab w:val="left" w:leader="underscore" w:pos="9639"/>
              </w:tabs>
              <w:ind w:right="533"/>
              <w:rPr>
                <w:b/>
              </w:rPr>
            </w:pPr>
          </w:p>
        </w:tc>
      </w:tr>
    </w:tbl>
    <w:p w14:paraId="54B5D05A" w14:textId="77777777" w:rsidR="000F4C11" w:rsidRDefault="000F4C11" w:rsidP="002C766E">
      <w:pPr>
        <w:tabs>
          <w:tab w:val="left" w:leader="underscore" w:pos="9639"/>
        </w:tabs>
        <w:ind w:right="533"/>
        <w:rPr>
          <w:b/>
        </w:rPr>
      </w:pPr>
    </w:p>
    <w:p w14:paraId="54B5D05B" w14:textId="77777777" w:rsidR="00542FAC" w:rsidRDefault="00542FAC" w:rsidP="002C766E">
      <w:pPr>
        <w:tabs>
          <w:tab w:val="left" w:leader="underscore" w:pos="9639"/>
        </w:tabs>
        <w:ind w:right="533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9"/>
      </w:tblGrid>
      <w:tr w:rsidR="00542FAC" w:rsidRPr="000F4C11" w14:paraId="54B5D05F" w14:textId="77777777" w:rsidTr="007E274F">
        <w:trPr>
          <w:trHeight w:val="454"/>
        </w:trPr>
        <w:tc>
          <w:tcPr>
            <w:tcW w:w="4673" w:type="dxa"/>
            <w:vMerge w:val="restart"/>
            <w:shd w:val="clear" w:color="auto" w:fill="auto"/>
          </w:tcPr>
          <w:p w14:paraId="54B5D05C" w14:textId="77777777" w:rsidR="00542FAC" w:rsidRDefault="00542FAC" w:rsidP="007E274F">
            <w:pPr>
              <w:spacing w:after="120"/>
              <w:ind w:right="459"/>
              <w:rPr>
                <w:b/>
              </w:rPr>
            </w:pPr>
            <w:r>
              <w:rPr>
                <w:b/>
              </w:rPr>
              <w:t>Current agencies/counsellors involved:</w:t>
            </w:r>
          </w:p>
          <w:p w14:paraId="54B5D05D" w14:textId="77777777" w:rsidR="00542FAC" w:rsidRDefault="00542FAC" w:rsidP="007E274F">
            <w:pPr>
              <w:spacing w:after="120"/>
              <w:ind w:right="459"/>
              <w:rPr>
                <w:b/>
              </w:rPr>
            </w:pPr>
          </w:p>
        </w:tc>
        <w:tc>
          <w:tcPr>
            <w:tcW w:w="5679" w:type="dxa"/>
          </w:tcPr>
          <w:p w14:paraId="54B5D05E" w14:textId="77777777" w:rsidR="00542FAC" w:rsidRPr="000F4C11" w:rsidRDefault="00542FAC" w:rsidP="007E274F">
            <w:pPr>
              <w:spacing w:after="120"/>
              <w:ind w:right="555"/>
              <w:rPr>
                <w:b/>
              </w:rPr>
            </w:pPr>
          </w:p>
        </w:tc>
      </w:tr>
      <w:tr w:rsidR="00542FAC" w14:paraId="54B5D062" w14:textId="77777777" w:rsidTr="007E274F">
        <w:trPr>
          <w:trHeight w:val="454"/>
        </w:trPr>
        <w:tc>
          <w:tcPr>
            <w:tcW w:w="4673" w:type="dxa"/>
            <w:vMerge/>
            <w:shd w:val="clear" w:color="auto" w:fill="auto"/>
          </w:tcPr>
          <w:p w14:paraId="54B5D060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  <w:tc>
          <w:tcPr>
            <w:tcW w:w="5679" w:type="dxa"/>
          </w:tcPr>
          <w:p w14:paraId="54B5D061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</w:tr>
      <w:tr w:rsidR="00542FAC" w14:paraId="54B5D065" w14:textId="77777777" w:rsidTr="007E274F">
        <w:trPr>
          <w:trHeight w:val="454"/>
        </w:trPr>
        <w:tc>
          <w:tcPr>
            <w:tcW w:w="4673" w:type="dxa"/>
            <w:vMerge/>
            <w:shd w:val="clear" w:color="auto" w:fill="auto"/>
          </w:tcPr>
          <w:p w14:paraId="54B5D063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  <w:tc>
          <w:tcPr>
            <w:tcW w:w="5679" w:type="dxa"/>
          </w:tcPr>
          <w:p w14:paraId="54B5D064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</w:tr>
      <w:tr w:rsidR="00542FAC" w14:paraId="54B5D068" w14:textId="77777777" w:rsidTr="007E274F">
        <w:trPr>
          <w:trHeight w:val="454"/>
        </w:trPr>
        <w:tc>
          <w:tcPr>
            <w:tcW w:w="4673" w:type="dxa"/>
          </w:tcPr>
          <w:p w14:paraId="54B5D066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  <w:tc>
          <w:tcPr>
            <w:tcW w:w="5679" w:type="dxa"/>
          </w:tcPr>
          <w:p w14:paraId="54B5D067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</w:tr>
      <w:tr w:rsidR="00542FAC" w14:paraId="54B5D06B" w14:textId="77777777" w:rsidTr="007E274F">
        <w:trPr>
          <w:trHeight w:val="454"/>
        </w:trPr>
        <w:tc>
          <w:tcPr>
            <w:tcW w:w="4673" w:type="dxa"/>
          </w:tcPr>
          <w:p w14:paraId="54B5D069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  <w:tc>
          <w:tcPr>
            <w:tcW w:w="5679" w:type="dxa"/>
          </w:tcPr>
          <w:p w14:paraId="54B5D06A" w14:textId="77777777" w:rsidR="00542FAC" w:rsidRDefault="00542FAC" w:rsidP="007E274F">
            <w:pPr>
              <w:tabs>
                <w:tab w:val="left" w:leader="underscore" w:pos="9639"/>
              </w:tabs>
              <w:ind w:right="533"/>
              <w:rPr>
                <w:i/>
              </w:rPr>
            </w:pPr>
          </w:p>
        </w:tc>
      </w:tr>
    </w:tbl>
    <w:p w14:paraId="54B5D06C" w14:textId="77777777" w:rsidR="00542FAC" w:rsidRPr="00FA196F" w:rsidRDefault="00542FAC" w:rsidP="002C766E">
      <w:pPr>
        <w:tabs>
          <w:tab w:val="left" w:leader="underscore" w:pos="9639"/>
        </w:tabs>
        <w:ind w:right="533"/>
        <w:rPr>
          <w:b/>
        </w:rPr>
      </w:pPr>
    </w:p>
    <w:sectPr w:rsidR="00542FAC" w:rsidRPr="00FA196F" w:rsidSect="000F4C11">
      <w:footerReference w:type="default" r:id="rId12"/>
      <w:pgSz w:w="11901" w:h="16834"/>
      <w:pgMar w:top="284" w:right="289" w:bottom="301" w:left="851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919E" w14:textId="77777777" w:rsidR="002830E0" w:rsidRDefault="002830E0" w:rsidP="0026454D">
      <w:r>
        <w:separator/>
      </w:r>
    </w:p>
  </w:endnote>
  <w:endnote w:type="continuationSeparator" w:id="0">
    <w:p w14:paraId="6D88E544" w14:textId="77777777" w:rsidR="002830E0" w:rsidRDefault="002830E0" w:rsidP="0026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D073" w14:textId="77777777" w:rsidR="002C766E" w:rsidRPr="005170ED" w:rsidRDefault="002C766E" w:rsidP="009D3868">
    <w:pPr>
      <w:pStyle w:val="Footer"/>
      <w:pBdr>
        <w:top w:val="single" w:sz="18" w:space="1" w:color="auto"/>
      </w:pBdr>
      <w:ind w:left="-142"/>
      <w:rPr>
        <w:b/>
      </w:rPr>
    </w:pPr>
    <w:r w:rsidRPr="005170ED">
      <w:rPr>
        <w:b/>
      </w:rPr>
      <w:t>SOS OFFICE USE</w:t>
    </w:r>
  </w:p>
  <w:p w14:paraId="54B5D074" w14:textId="77777777" w:rsidR="002C766E" w:rsidRDefault="002C766E" w:rsidP="009D3868">
    <w:pPr>
      <w:pStyle w:val="Footer"/>
      <w:tabs>
        <w:tab w:val="center" w:leader="underscore" w:pos="4513"/>
      </w:tabs>
      <w:spacing w:after="120"/>
      <w:ind w:left="-142"/>
    </w:pPr>
    <w:r>
      <w:t>RECEIVED BY: ______________________________________________</w:t>
    </w:r>
  </w:p>
  <w:p w14:paraId="54B5D075" w14:textId="77777777" w:rsidR="002C766E" w:rsidRDefault="002C766E" w:rsidP="009D3868">
    <w:pPr>
      <w:pStyle w:val="Footer"/>
      <w:tabs>
        <w:tab w:val="clear" w:pos="4513"/>
        <w:tab w:val="clear" w:pos="9026"/>
      </w:tabs>
      <w:spacing w:after="120"/>
      <w:ind w:left="-142"/>
    </w:pPr>
    <w:r>
      <w:t xml:space="preserve">REFERRED TO: </w:t>
    </w:r>
    <w:r w:rsidRPr="005170ED">
      <w:rPr>
        <w:b/>
      </w:rPr>
      <w:t>Counselling</w:t>
    </w:r>
    <w:r>
      <w:rPr>
        <w:b/>
      </w:rPr>
      <w:t>:[  ACC / Non ACC]</w:t>
    </w:r>
    <w:r>
      <w:t xml:space="preserve">    </w:t>
    </w:r>
    <w:r w:rsidR="001A0FEF">
      <w:t xml:space="preserve">   </w:t>
    </w:r>
    <w:r>
      <w:t xml:space="preserve">  </w:t>
    </w:r>
    <w:r w:rsidRPr="005170ED">
      <w:rPr>
        <w:b/>
      </w:rPr>
      <w:t>Education</w:t>
    </w:r>
    <w:r>
      <w:t xml:space="preserve">     </w:t>
    </w:r>
    <w:r w:rsidR="001A0FEF">
      <w:t xml:space="preserve">     </w:t>
    </w:r>
    <w:r>
      <w:t xml:space="preserve">     </w:t>
    </w:r>
    <w:r>
      <w:rPr>
        <w:b/>
      </w:rPr>
      <w:t>Refuge</w:t>
    </w:r>
    <w:r>
      <w:t xml:space="preserve">              </w:t>
    </w:r>
    <w:r w:rsidR="001A0FEF">
      <w:rPr>
        <w:b/>
      </w:rPr>
      <w:t>Support</w:t>
    </w:r>
  </w:p>
  <w:p w14:paraId="54B5D076" w14:textId="77777777" w:rsidR="009C22EC" w:rsidRPr="002C766E" w:rsidRDefault="002C766E" w:rsidP="009D3868">
    <w:pPr>
      <w:tabs>
        <w:tab w:val="left" w:leader="underscore" w:pos="7371"/>
      </w:tabs>
      <w:ind w:left="-142"/>
    </w:pPr>
    <w:r>
      <w:t>NAME OF WORKER TO ACTION: 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22C3" w14:textId="77777777" w:rsidR="002830E0" w:rsidRDefault="002830E0" w:rsidP="0026454D">
      <w:r>
        <w:separator/>
      </w:r>
    </w:p>
  </w:footnote>
  <w:footnote w:type="continuationSeparator" w:id="0">
    <w:p w14:paraId="775D06F5" w14:textId="77777777" w:rsidR="002830E0" w:rsidRDefault="002830E0" w:rsidP="0026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45D"/>
    <w:multiLevelType w:val="hybridMultilevel"/>
    <w:tmpl w:val="F658180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0575C"/>
    <w:multiLevelType w:val="hybridMultilevel"/>
    <w:tmpl w:val="2A0EAC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08BE"/>
    <w:multiLevelType w:val="hybridMultilevel"/>
    <w:tmpl w:val="41D6FB0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06106">
    <w:abstractNumId w:val="0"/>
  </w:num>
  <w:num w:numId="2" w16cid:durableId="1071655261">
    <w:abstractNumId w:val="1"/>
  </w:num>
  <w:num w:numId="3" w16cid:durableId="146080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F9"/>
    <w:rsid w:val="00012C32"/>
    <w:rsid w:val="000963A7"/>
    <w:rsid w:val="000A53AB"/>
    <w:rsid w:val="000A7947"/>
    <w:rsid w:val="000F4C11"/>
    <w:rsid w:val="00150919"/>
    <w:rsid w:val="0018265E"/>
    <w:rsid w:val="001A0FEF"/>
    <w:rsid w:val="001A50EF"/>
    <w:rsid w:val="001D5F07"/>
    <w:rsid w:val="001F6B89"/>
    <w:rsid w:val="0026454D"/>
    <w:rsid w:val="002751D0"/>
    <w:rsid w:val="00277224"/>
    <w:rsid w:val="002830E0"/>
    <w:rsid w:val="0028574C"/>
    <w:rsid w:val="002A00DC"/>
    <w:rsid w:val="002C766E"/>
    <w:rsid w:val="002D033A"/>
    <w:rsid w:val="002D4B64"/>
    <w:rsid w:val="00331292"/>
    <w:rsid w:val="003770D9"/>
    <w:rsid w:val="00455730"/>
    <w:rsid w:val="00465838"/>
    <w:rsid w:val="00485625"/>
    <w:rsid w:val="004B7892"/>
    <w:rsid w:val="004C3723"/>
    <w:rsid w:val="004F628C"/>
    <w:rsid w:val="0053649F"/>
    <w:rsid w:val="00542FAC"/>
    <w:rsid w:val="00576C58"/>
    <w:rsid w:val="005C298A"/>
    <w:rsid w:val="00644113"/>
    <w:rsid w:val="00661BD1"/>
    <w:rsid w:val="006B3619"/>
    <w:rsid w:val="006E6D14"/>
    <w:rsid w:val="00754A2D"/>
    <w:rsid w:val="00776A5F"/>
    <w:rsid w:val="007B6782"/>
    <w:rsid w:val="007E3CE5"/>
    <w:rsid w:val="007F19C6"/>
    <w:rsid w:val="00826E45"/>
    <w:rsid w:val="008B6D87"/>
    <w:rsid w:val="008C70E6"/>
    <w:rsid w:val="009720E8"/>
    <w:rsid w:val="009B7CEF"/>
    <w:rsid w:val="009C22EC"/>
    <w:rsid w:val="009C459B"/>
    <w:rsid w:val="009D3868"/>
    <w:rsid w:val="009E61F9"/>
    <w:rsid w:val="00A00AD8"/>
    <w:rsid w:val="00A054F1"/>
    <w:rsid w:val="00A24E59"/>
    <w:rsid w:val="00A9141D"/>
    <w:rsid w:val="00AC2436"/>
    <w:rsid w:val="00AE1037"/>
    <w:rsid w:val="00B525A3"/>
    <w:rsid w:val="00B674AA"/>
    <w:rsid w:val="00BB0F9E"/>
    <w:rsid w:val="00BC230F"/>
    <w:rsid w:val="00BD3C37"/>
    <w:rsid w:val="00C24564"/>
    <w:rsid w:val="00C53BA6"/>
    <w:rsid w:val="00CB38D4"/>
    <w:rsid w:val="00CC3EB2"/>
    <w:rsid w:val="00CD4CB3"/>
    <w:rsid w:val="00D52364"/>
    <w:rsid w:val="00DF7D9F"/>
    <w:rsid w:val="00E04241"/>
    <w:rsid w:val="00E12805"/>
    <w:rsid w:val="00E82901"/>
    <w:rsid w:val="00EB2D80"/>
    <w:rsid w:val="00F05424"/>
    <w:rsid w:val="00F27CE8"/>
    <w:rsid w:val="00F66D1E"/>
    <w:rsid w:val="00F716AE"/>
    <w:rsid w:val="00F738B8"/>
    <w:rsid w:val="00FA196F"/>
    <w:rsid w:val="00FA2B5E"/>
    <w:rsid w:val="00FD2C40"/>
    <w:rsid w:val="00FD317B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B5D000"/>
  <w15:chartTrackingRefBased/>
  <w15:docId w15:val="{B5738335-0FEF-4233-86CF-CA9D3A77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5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454D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2645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454D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454D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2857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0E8"/>
    <w:pPr>
      <w:ind w:left="720"/>
      <w:contextualSpacing/>
    </w:pPr>
  </w:style>
  <w:style w:type="table" w:styleId="TableGrid">
    <w:name w:val="Table Grid"/>
    <w:basedOn w:val="TableNormal"/>
    <w:uiPriority w:val="59"/>
    <w:rsid w:val="00CD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sreferrals@soskaipara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B4BF58FCA5045BACB821CBBD595EC" ma:contentTypeVersion="15" ma:contentTypeDescription="Create a new document." ma:contentTypeScope="" ma:versionID="a82411eea1e360a49ddb4bbf1ecca2b1">
  <xsd:schema xmlns:xsd="http://www.w3.org/2001/XMLSchema" xmlns:xs="http://www.w3.org/2001/XMLSchema" xmlns:p="http://schemas.microsoft.com/office/2006/metadata/properties" xmlns:ns2="97e1e7e4-4df1-4216-8d26-9197dae14ef3" xmlns:ns3="a8f9d9fe-381a-40b1-9a3a-b716b3b68653" targetNamespace="http://schemas.microsoft.com/office/2006/metadata/properties" ma:root="true" ma:fieldsID="2e912915f09e115de26bb8eea5ee31d5" ns2:_="" ns3:_="">
    <xsd:import namespace="97e1e7e4-4df1-4216-8d26-9197dae14ef3"/>
    <xsd:import namespace="a8f9d9fe-381a-40b1-9a3a-b716b3b68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e7e4-4df1-4216-8d26-9197dae14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566a89-300d-47a1-9fba-61266f3da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9d9fe-381a-40b1-9a3a-b716b3b6865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8a462c-2339-43f2-b3b5-54040b4f833c}" ma:internalName="TaxCatchAll" ma:showField="CatchAllData" ma:web="a8f9d9fe-381a-40b1-9a3a-b716b3b68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f9d9fe-381a-40b1-9a3a-b716b3b68653" xsi:nil="true"/>
    <lcf76f155ced4ddcb4097134ff3c332f xmlns="97e1e7e4-4df1-4216-8d26-9197dae14e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BE693-4218-4728-BA6C-81FACDB8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1e7e4-4df1-4216-8d26-9197dae14ef3"/>
    <ds:schemaRef ds:uri="a8f9d9fe-381a-40b1-9a3a-b716b3b68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0D0EB-D8BD-4934-886D-AEDD69BF8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443DB-641A-4C27-9763-44EC92F710D9}">
  <ds:schemaRefs>
    <ds:schemaRef ds:uri="http://schemas.microsoft.com/office/2006/metadata/properties"/>
    <ds:schemaRef ds:uri="http://schemas.microsoft.com/office/infopath/2007/PartnerControls"/>
    <ds:schemaRef ds:uri="a8f9d9fe-381a-40b1-9a3a-b716b3b68653"/>
    <ds:schemaRef ds:uri="97e1e7e4-4df1-4216-8d26-9197dae14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Print matters</dc:creator>
  <cp:keywords/>
  <cp:lastModifiedBy>Pushpa Joyce</cp:lastModifiedBy>
  <cp:revision>24</cp:revision>
  <cp:lastPrinted>2018-10-16T21:26:00Z</cp:lastPrinted>
  <dcterms:created xsi:type="dcterms:W3CDTF">2019-10-24T21:16:00Z</dcterms:created>
  <dcterms:modified xsi:type="dcterms:W3CDTF">2024-06-25T23:01:00Z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0x010100A7CB4BF58FCA5045BACB821CBBD595EC</vt:lpwstr>
  </property>
  <property fmtid="{D5CDD505-2E9C-101B-9397-08002B2CF9AE}" pid="3" name="MediaServiceImageTags">
    <vt:lpwstr/>
  </property>
</Properties>
</file>